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別紙</w:t>
      </w:r>
    </w:p>
    <w:p w:rsidR="000030D3" w:rsidRDefault="000030D3" w:rsidP="000030D3">
      <w:pPr>
        <w:widowControl/>
        <w:spacing w:line="120" w:lineRule="atLeast"/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気象遭難対策講習会</w:t>
      </w:r>
      <w:r w:rsidR="00827817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2018</w:t>
      </w: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1909"/>
        <w:gridCol w:w="1910"/>
        <w:gridCol w:w="1909"/>
        <w:gridCol w:w="1910"/>
        <w:gridCol w:w="1399"/>
        <w:gridCol w:w="1400"/>
      </w:tblGrid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09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0030D3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所属山岳会</w:t>
            </w:r>
          </w:p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未所属</w:t>
            </w:r>
          </w:p>
        </w:tc>
        <w:tc>
          <w:tcPr>
            <w:tcW w:w="1909" w:type="dxa"/>
            <w:vAlign w:val="center"/>
          </w:tcPr>
          <w:p w:rsidR="000030D3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自宅T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el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or</w:t>
            </w: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携帯T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el</w:t>
            </w:r>
          </w:p>
        </w:tc>
        <w:tc>
          <w:tcPr>
            <w:tcW w:w="1910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99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事前に資料希望の方は</w:t>
            </w:r>
            <w:proofErr w:type="gramStart"/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〇</w:t>
            </w:r>
            <w:proofErr w:type="gramEnd"/>
          </w:p>
        </w:tc>
        <w:tc>
          <w:tcPr>
            <w:tcW w:w="1400" w:type="dxa"/>
            <w:vAlign w:val="center"/>
          </w:tcPr>
          <w:p w:rsidR="000030D3" w:rsidRPr="00310B15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備考</w:t>
            </w: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0030D3" w:rsidRPr="00930639" w:rsidTr="001D402D">
        <w:trPr>
          <w:trHeight w:val="1134"/>
          <w:jc w:val="center"/>
        </w:trPr>
        <w:tc>
          <w:tcPr>
            <w:tcW w:w="549" w:type="dxa"/>
            <w:vAlign w:val="center"/>
          </w:tcPr>
          <w:p w:rsidR="000030D3" w:rsidRPr="00175064" w:rsidRDefault="000030D3" w:rsidP="001D402D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030D3" w:rsidRPr="00930639" w:rsidRDefault="000030D3" w:rsidP="001D402D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上記の個人情報は、本目的以外には使用しません。個人情報が流出しないよう、十分配慮いたします。</w:t>
      </w:r>
    </w:p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0030D3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お申し込み先：</w:t>
      </w:r>
      <w:r w:rsidRPr="0043136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気象遭難対策講習会</w:t>
      </w:r>
      <w:r w:rsidR="0082781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2018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担当　岩瀬幹生</w:t>
      </w:r>
    </w:p>
    <w:p w:rsidR="000030D3" w:rsidRPr="008E68BC" w:rsidRDefault="000030D3" w:rsidP="000030D3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・E-mail：</w:t>
      </w:r>
      <w:hyperlink r:id="rId5" w:history="1">
        <w:r w:rsidRPr="00F05080">
          <w:rPr>
            <w:rStyle w:val="a4"/>
            <w:rFonts w:asciiTheme="minorEastAsia" w:eastAsiaTheme="minorEastAsia" w:hAnsiTheme="minorEastAsia" w:cs="ＭＳ Ｐゴシック" w:hint="eastAsia"/>
            <w:kern w:val="0"/>
            <w:szCs w:val="21"/>
          </w:rPr>
          <w:t>mikio.iwase@nifty.com</w:t>
        </w:r>
      </w:hyperlink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</w:t>
      </w:r>
      <w:bookmarkStart w:id="0" w:name="_GoBack"/>
      <w:bookmarkEnd w:id="0"/>
    </w:p>
    <w:p w:rsidR="00C77FF8" w:rsidRDefault="00E72569"/>
    <w:sectPr w:rsidR="00C77FF8" w:rsidSect="000030D3">
      <w:pgSz w:w="11907" w:h="16840" w:code="9"/>
      <w:pgMar w:top="284" w:right="567" w:bottom="284" w:left="567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D3"/>
    <w:rsid w:val="000030D3"/>
    <w:rsid w:val="00013BEA"/>
    <w:rsid w:val="000A4ED7"/>
    <w:rsid w:val="0012758E"/>
    <w:rsid w:val="00827817"/>
    <w:rsid w:val="009D0726"/>
    <w:rsid w:val="00C74069"/>
    <w:rsid w:val="00E7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0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30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3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io.iwase@nif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3</cp:revision>
  <dcterms:created xsi:type="dcterms:W3CDTF">2018-05-30T11:59:00Z</dcterms:created>
  <dcterms:modified xsi:type="dcterms:W3CDTF">2018-06-03T15:35:00Z</dcterms:modified>
</cp:coreProperties>
</file>